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79182E3F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</w:t>
      </w:r>
      <w:r w:rsidR="00621AAF">
        <w:rPr>
          <w:sz w:val="20"/>
          <w:szCs w:val="20"/>
        </w:rPr>
        <w:t xml:space="preserve"> June 3</w:t>
      </w:r>
      <w:r w:rsidR="00A87D8D">
        <w:rPr>
          <w:sz w:val="20"/>
          <w:szCs w:val="20"/>
        </w:rPr>
        <w:t>, 2025</w:t>
      </w:r>
    </w:p>
    <w:p w14:paraId="6DBE8AB3" w14:textId="6C5E09B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48AB1A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621AAF">
        <w:rPr>
          <w:sz w:val="20"/>
          <w:szCs w:val="20"/>
        </w:rPr>
        <w:t>June 3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361F401F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621AAF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621AAF">
        <w:rPr>
          <w:sz w:val="20"/>
          <w:szCs w:val="20"/>
        </w:rPr>
        <w:t>3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</w:t>
      </w:r>
      <w:r w:rsidR="00621AAF">
        <w:rPr>
          <w:sz w:val="20"/>
          <w:szCs w:val="20"/>
        </w:rPr>
        <w:t xml:space="preserve">  </w:t>
      </w:r>
      <w:r w:rsidR="0047599B">
        <w:rPr>
          <w:sz w:val="20"/>
          <w:szCs w:val="20"/>
        </w:rPr>
        <w:t xml:space="preserve">     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6EC20D7C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077FAB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621AAF">
        <w:rPr>
          <w:sz w:val="20"/>
          <w:szCs w:val="20"/>
        </w:rPr>
        <w:t>27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621AAF">
        <w:rPr>
          <w:sz w:val="20"/>
          <w:szCs w:val="20"/>
        </w:rPr>
        <w:t xml:space="preserve"> </w:t>
      </w:r>
      <w:r w:rsidR="00110276">
        <w:rPr>
          <w:sz w:val="20"/>
          <w:szCs w:val="20"/>
        </w:rPr>
        <w:t xml:space="preserve">        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287A179F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C05B78">
        <w:rPr>
          <w:sz w:val="20"/>
          <w:szCs w:val="20"/>
        </w:rPr>
        <w:t>Van Otteloo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D86855">
        <w:rPr>
          <w:sz w:val="20"/>
          <w:szCs w:val="20"/>
        </w:rPr>
        <w:t>5/</w:t>
      </w:r>
      <w:r w:rsidR="00621AAF">
        <w:rPr>
          <w:sz w:val="20"/>
          <w:szCs w:val="20"/>
        </w:rPr>
        <w:t>30</w:t>
      </w:r>
      <w:r w:rsidR="00D86855">
        <w:rPr>
          <w:sz w:val="20"/>
          <w:szCs w:val="20"/>
        </w:rPr>
        <w:t>/25</w:t>
      </w:r>
      <w:r>
        <w:rPr>
          <w:sz w:val="20"/>
          <w:szCs w:val="20"/>
        </w:rPr>
        <w:t xml:space="preserve"> payroll iss</w:t>
      </w:r>
      <w:r w:rsidR="009E455D">
        <w:rPr>
          <w:sz w:val="20"/>
          <w:szCs w:val="20"/>
        </w:rPr>
        <w:t>ued</w:t>
      </w:r>
      <w:r w:rsidR="00D86855">
        <w:rPr>
          <w:sz w:val="20"/>
          <w:szCs w:val="20"/>
        </w:rPr>
        <w:t xml:space="preserve"> and </w:t>
      </w:r>
      <w:r w:rsidR="00110276">
        <w:rPr>
          <w:sz w:val="20"/>
          <w:szCs w:val="20"/>
        </w:rPr>
        <w:t xml:space="preserve">approve the </w:t>
      </w:r>
      <w:r w:rsidR="00621AAF">
        <w:rPr>
          <w:sz w:val="20"/>
          <w:szCs w:val="20"/>
        </w:rPr>
        <w:t>6</w:t>
      </w:r>
      <w:r w:rsidR="00D86855">
        <w:rPr>
          <w:sz w:val="20"/>
          <w:szCs w:val="20"/>
        </w:rPr>
        <w:t>/</w:t>
      </w:r>
      <w:r w:rsidR="00621AAF">
        <w:rPr>
          <w:sz w:val="20"/>
          <w:szCs w:val="20"/>
        </w:rPr>
        <w:t>3</w:t>
      </w:r>
      <w:r w:rsidR="00D86855">
        <w:rPr>
          <w:sz w:val="20"/>
          <w:szCs w:val="20"/>
        </w:rPr>
        <w:t>/25 claims</w:t>
      </w:r>
      <w:r w:rsidR="009E455D">
        <w:rPr>
          <w:sz w:val="20"/>
          <w:szCs w:val="20"/>
        </w:rPr>
        <w:t>.</w:t>
      </w:r>
      <w:r w:rsidR="00D86855">
        <w:rPr>
          <w:sz w:val="20"/>
          <w:szCs w:val="20"/>
        </w:rPr>
        <w:tab/>
      </w:r>
      <w:r w:rsidR="00D86855">
        <w:rPr>
          <w:sz w:val="20"/>
          <w:szCs w:val="20"/>
        </w:rPr>
        <w:tab/>
      </w:r>
      <w:r w:rsidR="00D86855">
        <w:rPr>
          <w:sz w:val="20"/>
          <w:szCs w:val="20"/>
        </w:rPr>
        <w:tab/>
        <w:t xml:space="preserve">                                       </w:t>
      </w:r>
      <w:r w:rsidR="009E455D">
        <w:rPr>
          <w:sz w:val="20"/>
          <w:szCs w:val="20"/>
        </w:rPr>
        <w:t xml:space="preserve"> </w:t>
      </w:r>
      <w:r w:rsidR="00077FAB">
        <w:rPr>
          <w:sz w:val="20"/>
          <w:szCs w:val="20"/>
        </w:rPr>
        <w:t xml:space="preserve">         </w:t>
      </w:r>
      <w:r w:rsidR="009E455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Motion Carried.</w:t>
      </w:r>
    </w:p>
    <w:p w14:paraId="5D465477" w14:textId="332C7DB5" w:rsidR="007871A8" w:rsidRDefault="006328F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FFDFC12" w14:textId="20DA46F5" w:rsidR="00D80E0A" w:rsidRDefault="0095662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C176A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5-year lease renewal for </w:t>
      </w:r>
      <w:r w:rsidR="00D80E0A">
        <w:rPr>
          <w:sz w:val="20"/>
          <w:szCs w:val="20"/>
        </w:rPr>
        <w:t xml:space="preserve">the rental of </w:t>
      </w:r>
      <w:r>
        <w:rPr>
          <w:sz w:val="20"/>
          <w:szCs w:val="20"/>
        </w:rPr>
        <w:t>one office at 2</w:t>
      </w:r>
      <w:r w:rsidRPr="0095662F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 </w:t>
      </w:r>
      <w:r w:rsidR="00D80E0A">
        <w:rPr>
          <w:sz w:val="20"/>
          <w:szCs w:val="20"/>
        </w:rPr>
        <w:t>by</w:t>
      </w:r>
      <w:r>
        <w:rPr>
          <w:sz w:val="20"/>
          <w:szCs w:val="20"/>
        </w:rPr>
        <w:t xml:space="preserve"> Iowa Vocational Rehabilitation </w:t>
      </w:r>
      <w:r w:rsidR="00D80E0A">
        <w:rPr>
          <w:sz w:val="20"/>
          <w:szCs w:val="20"/>
        </w:rPr>
        <w:t>Services o</w:t>
      </w:r>
      <w:r>
        <w:rPr>
          <w:sz w:val="20"/>
          <w:szCs w:val="20"/>
        </w:rPr>
        <w:t>f the Iowa Workforce Development.</w:t>
      </w:r>
    </w:p>
    <w:p w14:paraId="61A5C00A" w14:textId="615699AC" w:rsidR="0095662F" w:rsidRDefault="00D80E0A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95662F">
        <w:rPr>
          <w:sz w:val="20"/>
          <w:szCs w:val="20"/>
        </w:rPr>
        <w:t>Motion Carried.</w:t>
      </w:r>
    </w:p>
    <w:p w14:paraId="2790A238" w14:textId="77777777" w:rsidR="0095662F" w:rsidRDefault="0095662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3EF0CD4" w14:textId="70E0DF4C" w:rsidR="0095662F" w:rsidRDefault="0095662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Rob Bixenman, City of Le Mars Mayor and Dustin Wright, Floyd Valley CEO were present to discuss the LeMars Betterment Foundation Phase 3 </w:t>
      </w:r>
      <w:r w:rsidR="00D80E0A">
        <w:rPr>
          <w:sz w:val="20"/>
          <w:szCs w:val="20"/>
        </w:rPr>
        <w:t>P</w:t>
      </w:r>
      <w:r>
        <w:rPr>
          <w:sz w:val="20"/>
          <w:szCs w:val="20"/>
        </w:rPr>
        <w:t xml:space="preserve">rojects and </w:t>
      </w:r>
      <w:r w:rsidR="00D80E0A">
        <w:rPr>
          <w:sz w:val="20"/>
          <w:szCs w:val="20"/>
        </w:rPr>
        <w:t xml:space="preserve">sources of </w:t>
      </w:r>
      <w:r>
        <w:rPr>
          <w:sz w:val="20"/>
          <w:szCs w:val="20"/>
        </w:rPr>
        <w:t>funding</w:t>
      </w:r>
      <w:r w:rsidR="00D80E0A">
        <w:rPr>
          <w:sz w:val="20"/>
          <w:szCs w:val="20"/>
        </w:rPr>
        <w:t xml:space="preserve"> for the projects totaling approximately $11 million dollars.  They are asking for a pledge of $50,000 of County funds in order to show local support for acquiring state grant funds.</w:t>
      </w:r>
    </w:p>
    <w:p w14:paraId="3AB7D68A" w14:textId="77777777" w:rsidR="0095662F" w:rsidRDefault="0095662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36C20C" w14:textId="13FDF894" w:rsidR="00D80E0A" w:rsidRDefault="0095662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C176A2">
        <w:rPr>
          <w:sz w:val="20"/>
          <w:szCs w:val="20"/>
        </w:rPr>
        <w:t>,</w:t>
      </w:r>
      <w:r>
        <w:rPr>
          <w:sz w:val="20"/>
          <w:szCs w:val="20"/>
        </w:rPr>
        <w:t xml:space="preserve"> to table the discussion and decision for one week </w:t>
      </w:r>
      <w:r w:rsidR="00D80E0A">
        <w:rPr>
          <w:sz w:val="20"/>
          <w:szCs w:val="20"/>
        </w:rPr>
        <w:t xml:space="preserve">of how much </w:t>
      </w:r>
      <w:r>
        <w:rPr>
          <w:sz w:val="20"/>
          <w:szCs w:val="20"/>
        </w:rPr>
        <w:t xml:space="preserve">to pledge </w:t>
      </w:r>
      <w:r w:rsidR="00D80E0A">
        <w:rPr>
          <w:sz w:val="20"/>
          <w:szCs w:val="20"/>
        </w:rPr>
        <w:t xml:space="preserve">of </w:t>
      </w:r>
      <w:r>
        <w:rPr>
          <w:sz w:val="20"/>
          <w:szCs w:val="20"/>
        </w:rPr>
        <w:t xml:space="preserve">county general funds to the City of Le Mars Betterment Foundation for park improvements in Le Mars.       </w:t>
      </w:r>
    </w:p>
    <w:p w14:paraId="63506757" w14:textId="165768E3" w:rsidR="0021094C" w:rsidRDefault="00D80E0A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95662F">
        <w:rPr>
          <w:sz w:val="20"/>
          <w:szCs w:val="20"/>
        </w:rPr>
        <w:t>Motion Carried.</w:t>
      </w:r>
    </w:p>
    <w:p w14:paraId="6AF418EF" w14:textId="77777777" w:rsidR="0095662F" w:rsidRDefault="0095662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37C56E" w14:textId="1135F067" w:rsidR="0095662F" w:rsidRDefault="0072000A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176A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CC Willer Addition, a minor subdivision in Section 6 of Johnson Township.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A2C7CF6" w14:textId="77777777" w:rsidR="00D50768" w:rsidRDefault="00D50768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EDD1CB" w14:textId="5D546074" w:rsidR="00D50768" w:rsidRDefault="007A1FFA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Manley</w:t>
      </w:r>
      <w:r w:rsidR="00C176A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purchase of 2 tailgates sanders and 2 snow plows for $51,018</w:t>
      </w:r>
      <w:r w:rsidR="004D2679">
        <w:rPr>
          <w:sz w:val="20"/>
          <w:szCs w:val="20"/>
        </w:rPr>
        <w:t>.</w:t>
      </w:r>
      <w:r w:rsidR="00C54EF8">
        <w:rPr>
          <w:sz w:val="20"/>
          <w:szCs w:val="20"/>
        </w:rPr>
        <w:t xml:space="preserve">    </w:t>
      </w:r>
      <w:r w:rsidR="004D2679">
        <w:rPr>
          <w:sz w:val="20"/>
          <w:szCs w:val="20"/>
        </w:rPr>
        <w:tab/>
      </w:r>
      <w:r w:rsidR="004D2679">
        <w:rPr>
          <w:sz w:val="20"/>
          <w:szCs w:val="20"/>
        </w:rPr>
        <w:tab/>
      </w:r>
      <w:r w:rsidR="004D2679">
        <w:rPr>
          <w:sz w:val="20"/>
          <w:szCs w:val="20"/>
        </w:rPr>
        <w:tab/>
        <w:t xml:space="preserve">                                                    </w:t>
      </w:r>
      <w:r w:rsidR="00C54EF8">
        <w:rPr>
          <w:sz w:val="20"/>
          <w:szCs w:val="20"/>
        </w:rPr>
        <w:t xml:space="preserve"> Motion Carried.</w:t>
      </w:r>
    </w:p>
    <w:p w14:paraId="09B7A3C4" w14:textId="77777777" w:rsidR="00621AAF" w:rsidRDefault="00621AAF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14743575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C54EF8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C54EF8">
        <w:rPr>
          <w:sz w:val="20"/>
          <w:szCs w:val="20"/>
        </w:rPr>
        <w:t>4</w:t>
      </w:r>
      <w:r w:rsidR="00D80E0A">
        <w:rPr>
          <w:sz w:val="20"/>
          <w:szCs w:val="20"/>
        </w:rPr>
        <w:t>6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55118232" w:rsidR="00A67552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64E31132" w14:textId="77777777" w:rsidR="00F8550E" w:rsidRDefault="00F8550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789BFA" w14:textId="77777777" w:rsidR="00F8550E" w:rsidRDefault="00F8550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66B92D" w14:textId="77777777" w:rsidR="00F8550E" w:rsidRDefault="00F8550E" w:rsidP="00F8550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6B1BB7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6B1BB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6-3-2024</w:t>
      </w:r>
    </w:p>
    <w:p w14:paraId="33DAC4F2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14:paraId="6AC24A5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6B1BB7">
        <w:rPr>
          <w:rFonts w:ascii="Courier New" w:hAnsi="Courier New" w:cs="Courier New"/>
        </w:rPr>
        <w:t>AFC Industries                  PARTS                            178.19</w:t>
      </w:r>
    </w:p>
    <w:p w14:paraId="3AAA979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City of Akron                   UTILITIES                         74.36</w:t>
      </w:r>
    </w:p>
    <w:p w14:paraId="3D86473C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subscription</w:t>
      </w:r>
      <w:r w:rsidRPr="006B1BB7">
        <w:rPr>
          <w:rFonts w:ascii="Courier New" w:hAnsi="Courier New" w:cs="Courier New"/>
        </w:rPr>
        <w:t xml:space="preserve">                      52.00</w:t>
      </w:r>
    </w:p>
    <w:p w14:paraId="6367984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Jaclyn Arens                    office supplies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43.27</w:t>
      </w:r>
    </w:p>
    <w:p w14:paraId="184A6ABD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Cole Beitelspacher              cell phone </w:t>
      </w:r>
      <w:r>
        <w:rPr>
          <w:rFonts w:ascii="Courier New" w:hAnsi="Courier New" w:cs="Courier New"/>
        </w:rPr>
        <w:t>allowance</w:t>
      </w:r>
      <w:r w:rsidRPr="006B1BB7">
        <w:rPr>
          <w:rFonts w:ascii="Courier New" w:hAnsi="Courier New" w:cs="Courier New"/>
        </w:rPr>
        <w:t xml:space="preserve">              30.00</w:t>
      </w:r>
    </w:p>
    <w:p w14:paraId="79ED80F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Bomgaars                        supplies                         514.40</w:t>
      </w:r>
    </w:p>
    <w:p w14:paraId="277884CE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Misty Bubke </w:t>
      </w:r>
      <w:r>
        <w:rPr>
          <w:rFonts w:ascii="Courier New" w:hAnsi="Courier New" w:cs="Courier New"/>
        </w:rPr>
        <w:t xml:space="preserve">            </w:t>
      </w:r>
      <w:r w:rsidRPr="006B1BB7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</w:t>
      </w:r>
      <w:r w:rsidRPr="006B1BB7">
        <w:rPr>
          <w:rFonts w:ascii="Courier New" w:hAnsi="Courier New" w:cs="Courier New"/>
        </w:rPr>
        <w:t xml:space="preserve">transcript   </w:t>
      </w:r>
      <w:r>
        <w:rPr>
          <w:rFonts w:ascii="Courier New" w:hAnsi="Courier New" w:cs="Courier New"/>
        </w:rPr>
        <w:t xml:space="preserve">            </w:t>
      </w:r>
      <w:r w:rsidRPr="006B1BB7">
        <w:rPr>
          <w:rFonts w:ascii="Courier New" w:hAnsi="Courier New" w:cs="Courier New"/>
        </w:rPr>
        <w:t xml:space="preserve">          4.50</w:t>
      </w:r>
    </w:p>
    <w:p w14:paraId="558B920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</w:t>
      </w:r>
      <w:proofErr w:type="spellStart"/>
      <w:r w:rsidRPr="006B1BB7">
        <w:rPr>
          <w:rFonts w:ascii="Courier New" w:hAnsi="Courier New" w:cs="Courier New"/>
        </w:rPr>
        <w:t>Callyo</w:t>
      </w:r>
      <w:proofErr w:type="spellEnd"/>
      <w:r w:rsidRPr="006B1BB7">
        <w:rPr>
          <w:rFonts w:ascii="Courier New" w:hAnsi="Courier New" w:cs="Courier New"/>
        </w:rPr>
        <w:t xml:space="preserve"> 2009 Corp                subscription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         1770.00</w:t>
      </w:r>
    </w:p>
    <w:p w14:paraId="666CE88F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Certified Laboratories          EQUIPMENT                        248.88</w:t>
      </w:r>
    </w:p>
    <w:p w14:paraId="7B2298A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Steven Chapman                  milage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        126.77</w:t>
      </w:r>
    </w:p>
    <w:p w14:paraId="79463AC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         supplies                         413.18</w:t>
      </w:r>
    </w:p>
    <w:p w14:paraId="164A6394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lastRenderedPageBreak/>
        <w:t xml:space="preserve"> Coleman Moore</w:t>
      </w:r>
      <w:r>
        <w:rPr>
          <w:rFonts w:ascii="Courier New" w:hAnsi="Courier New" w:cs="Courier New"/>
        </w:rPr>
        <w:t xml:space="preserve">         </w:t>
      </w:r>
      <w:r w:rsidRPr="006B1BB7">
        <w:rPr>
          <w:rFonts w:ascii="Courier New" w:hAnsi="Courier New" w:cs="Courier New"/>
        </w:rPr>
        <w:t xml:space="preserve">          EROSION CONTROL                 1904.00</w:t>
      </w:r>
    </w:p>
    <w:p w14:paraId="3EDAD28C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6B1BB7">
        <w:rPr>
          <w:rFonts w:ascii="Courier New" w:hAnsi="Courier New" w:cs="Courier New"/>
        </w:rPr>
        <w:t xml:space="preserve">     </w:t>
      </w:r>
      <w:proofErr w:type="spellStart"/>
      <w:r w:rsidRPr="006B1BB7">
        <w:rPr>
          <w:rFonts w:ascii="Courier New" w:hAnsi="Courier New" w:cs="Courier New"/>
        </w:rPr>
        <w:t>water</w:t>
      </w:r>
      <w:proofErr w:type="spellEnd"/>
      <w:r w:rsidRPr="006B1BB7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                </w:t>
      </w:r>
      <w:r w:rsidRPr="006B1BB7">
        <w:rPr>
          <w:rFonts w:ascii="Courier New" w:hAnsi="Courier New" w:cs="Courier New"/>
        </w:rPr>
        <w:t xml:space="preserve">       69.25</w:t>
      </w:r>
    </w:p>
    <w:p w14:paraId="6BCC1E06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Cummins Sales and Service       generator repairs               1347.94</w:t>
      </w:r>
    </w:p>
    <w:p w14:paraId="10A8ABDE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 </w:t>
      </w:r>
      <w:r w:rsidRPr="006B1BB7">
        <w:rPr>
          <w:rFonts w:ascii="Courier New" w:hAnsi="Courier New" w:cs="Courier New"/>
        </w:rPr>
        <w:t xml:space="preserve">       food supplies                    455.78</w:t>
      </w:r>
    </w:p>
    <w:p w14:paraId="31D6157A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Dell Marketing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 MACHINES &amp; FIXTURES             2669.18</w:t>
      </w:r>
    </w:p>
    <w:p w14:paraId="7D02BB23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Eakes Inc                       supplies                         388.55</w:t>
      </w:r>
    </w:p>
    <w:p w14:paraId="6CD23B6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David Eason                     well closing                     586.41</w:t>
      </w:r>
    </w:p>
    <w:p w14:paraId="583DCAD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Electronic Services System      maintenance services            1067.81</w:t>
      </w:r>
    </w:p>
    <w:p w14:paraId="559B6DA6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ENVISION FLOORINGS              carpet &amp; installation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2383.92</w:t>
      </w:r>
    </w:p>
    <w:p w14:paraId="46CA6773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Floyd Valley Healthcare         medical examiner</w:t>
      </w:r>
      <w:r>
        <w:rPr>
          <w:rFonts w:ascii="Courier New" w:hAnsi="Courier New" w:cs="Courier New"/>
        </w:rPr>
        <w:t xml:space="preserve">        </w:t>
      </w:r>
      <w:r w:rsidRPr="006B1BB7">
        <w:rPr>
          <w:rFonts w:ascii="Courier New" w:hAnsi="Courier New" w:cs="Courier New"/>
        </w:rPr>
        <w:t xml:space="preserve">         264.00</w:t>
      </w:r>
    </w:p>
    <w:p w14:paraId="5DEF811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FORCE America                   PARTS                            599.86</w:t>
      </w:r>
    </w:p>
    <w:p w14:paraId="48373E4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</w:t>
      </w:r>
      <w:r w:rsidRPr="006B1BB7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>phones</w:t>
      </w:r>
      <w:r>
        <w:rPr>
          <w:rFonts w:ascii="Courier New" w:hAnsi="Courier New" w:cs="Courier New"/>
        </w:rPr>
        <w:t xml:space="preserve">                </w:t>
      </w:r>
      <w:r w:rsidRPr="006B1BB7">
        <w:rPr>
          <w:rFonts w:ascii="Courier New" w:hAnsi="Courier New" w:cs="Courier New"/>
        </w:rPr>
        <w:t xml:space="preserve">          1702.50</w:t>
      </w:r>
    </w:p>
    <w:p w14:paraId="0A5DAA4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6B1BB7">
        <w:rPr>
          <w:rFonts w:ascii="Courier New" w:hAnsi="Courier New" w:cs="Courier New"/>
        </w:rPr>
        <w:t xml:space="preserve">  ASPHALT CONCRETE               13711.00</w:t>
      </w:r>
    </w:p>
    <w:p w14:paraId="465A0FE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</w:t>
      </w:r>
      <w:r w:rsidRPr="006B1BB7">
        <w:rPr>
          <w:rFonts w:ascii="Courier New" w:hAnsi="Courier New" w:cs="Courier New"/>
        </w:rPr>
        <w:t xml:space="preserve">                    321.55</w:t>
      </w:r>
    </w:p>
    <w:p w14:paraId="0820EDE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Gordon Flesch </w:t>
      </w:r>
      <w:r>
        <w:rPr>
          <w:rFonts w:ascii="Courier New" w:hAnsi="Courier New" w:cs="Courier New"/>
        </w:rPr>
        <w:t xml:space="preserve">           </w:t>
      </w:r>
      <w:r w:rsidRPr="006B1BB7">
        <w:rPr>
          <w:rFonts w:ascii="Courier New" w:hAnsi="Courier New" w:cs="Courier New"/>
        </w:rPr>
        <w:t xml:space="preserve">       copier </w:t>
      </w:r>
      <w:proofErr w:type="spellStart"/>
      <w:r w:rsidRPr="006B1BB7">
        <w:rPr>
          <w:rFonts w:ascii="Courier New" w:hAnsi="Courier New" w:cs="Courier New"/>
        </w:rPr>
        <w:t>maint</w:t>
      </w:r>
      <w:proofErr w:type="spellEnd"/>
      <w:r w:rsidRPr="006B1BB7">
        <w:rPr>
          <w:rFonts w:ascii="Courier New" w:hAnsi="Courier New" w:cs="Courier New"/>
        </w:rPr>
        <w:t xml:space="preserve"> agreement            65.29</w:t>
      </w:r>
    </w:p>
    <w:p w14:paraId="7253A0B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6B1BB7">
        <w:rPr>
          <w:rFonts w:ascii="Courier New" w:hAnsi="Courier New" w:cs="Courier New"/>
        </w:rPr>
        <w:t xml:space="preserve">  hard</w:t>
      </w:r>
      <w:r>
        <w:rPr>
          <w:rFonts w:ascii="Courier New" w:hAnsi="Courier New" w:cs="Courier New"/>
        </w:rPr>
        <w:t xml:space="preserve"> d</w:t>
      </w:r>
      <w:r w:rsidRPr="006B1BB7">
        <w:rPr>
          <w:rFonts w:ascii="Courier New" w:hAnsi="Courier New" w:cs="Courier New"/>
        </w:rPr>
        <w:t>rives</w:t>
      </w:r>
      <w:r>
        <w:rPr>
          <w:rFonts w:ascii="Courier New" w:hAnsi="Courier New" w:cs="Courier New"/>
        </w:rPr>
        <w:t>, supplies</w:t>
      </w:r>
      <w:r w:rsidRPr="006B1BB7">
        <w:rPr>
          <w:rFonts w:ascii="Courier New" w:hAnsi="Courier New" w:cs="Courier New"/>
        </w:rPr>
        <w:t xml:space="preserve">            680.89</w:t>
      </w:r>
    </w:p>
    <w:p w14:paraId="0D49789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      supplies                         117.57</w:t>
      </w:r>
    </w:p>
    <w:p w14:paraId="56A489F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Greenway Lawn Care              spraying </w:t>
      </w:r>
      <w:r>
        <w:rPr>
          <w:rFonts w:ascii="Courier New" w:hAnsi="Courier New" w:cs="Courier New"/>
        </w:rPr>
        <w:t xml:space="preserve">          </w:t>
      </w:r>
      <w:r w:rsidRPr="006B1BB7">
        <w:rPr>
          <w:rFonts w:ascii="Courier New" w:hAnsi="Courier New" w:cs="Courier New"/>
        </w:rPr>
        <w:t xml:space="preserve">              182.40</w:t>
      </w:r>
    </w:p>
    <w:p w14:paraId="014E3A74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H &amp; H Dirt Work                 BRIDGES                        45059.60</w:t>
      </w:r>
    </w:p>
    <w:p w14:paraId="31252692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Hillcrest Pork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              RIGHT-OF-WAY                    3169.00</w:t>
      </w:r>
    </w:p>
    <w:p w14:paraId="79456BE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Neil Hines                      well shock </w:t>
      </w:r>
      <w:proofErr w:type="spellStart"/>
      <w:r w:rsidRPr="006B1BB7">
        <w:rPr>
          <w:rFonts w:ascii="Courier New" w:hAnsi="Courier New" w:cs="Courier New"/>
        </w:rPr>
        <w:t>reimb</w:t>
      </w:r>
      <w:proofErr w:type="spellEnd"/>
      <w:r w:rsidRPr="006B1BB7">
        <w:rPr>
          <w:rFonts w:ascii="Courier New" w:hAnsi="Courier New" w:cs="Courier New"/>
        </w:rPr>
        <w:t xml:space="preserve">                 400.00</w:t>
      </w:r>
    </w:p>
    <w:p w14:paraId="77488EF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Brent Hobson                    GROUNDS                          620.00</w:t>
      </w:r>
    </w:p>
    <w:p w14:paraId="35A14B1C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6B1BB7">
        <w:rPr>
          <w:rFonts w:ascii="Courier New" w:hAnsi="Courier New" w:cs="Courier New"/>
        </w:rPr>
        <w:t xml:space="preserve">  car wash</w:t>
      </w:r>
      <w:r>
        <w:rPr>
          <w:rFonts w:ascii="Courier New" w:hAnsi="Courier New" w:cs="Courier New"/>
        </w:rPr>
        <w:t xml:space="preserve">      </w:t>
      </w:r>
      <w:r w:rsidRPr="006B1BB7">
        <w:rPr>
          <w:rFonts w:ascii="Courier New" w:hAnsi="Courier New" w:cs="Courier New"/>
        </w:rPr>
        <w:t xml:space="preserve">                   100.00</w:t>
      </w:r>
    </w:p>
    <w:p w14:paraId="07CB3FA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IMWCA                           FY 25-26</w:t>
      </w:r>
      <w:r>
        <w:rPr>
          <w:rFonts w:ascii="Courier New" w:hAnsi="Courier New" w:cs="Courier New"/>
        </w:rPr>
        <w:t xml:space="preserve"> </w:t>
      </w:r>
      <w:r w:rsidRPr="006B1BB7">
        <w:rPr>
          <w:rFonts w:ascii="Courier New" w:hAnsi="Courier New" w:cs="Courier New"/>
        </w:rPr>
        <w:t>premium</w:t>
      </w:r>
      <w:r>
        <w:rPr>
          <w:rFonts w:ascii="Courier New" w:hAnsi="Courier New" w:cs="Courier New"/>
        </w:rPr>
        <w:t xml:space="preserve">s     </w:t>
      </w:r>
      <w:r w:rsidRPr="006B1BB7">
        <w:rPr>
          <w:rFonts w:ascii="Courier New" w:hAnsi="Courier New" w:cs="Courier New"/>
        </w:rPr>
        <w:t xml:space="preserve">         14538.00</w:t>
      </w:r>
    </w:p>
    <w:p w14:paraId="1B54976C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6B1BB7">
        <w:rPr>
          <w:rFonts w:ascii="Courier New" w:hAnsi="Courier New" w:cs="Courier New"/>
        </w:rPr>
        <w:t xml:space="preserve">  BRIDGES                          875.00</w:t>
      </w:r>
    </w:p>
    <w:p w14:paraId="1741C9DA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DOT                      </w:t>
      </w:r>
      <w:r w:rsidRPr="006B1BB7">
        <w:rPr>
          <w:rFonts w:ascii="Courier New" w:hAnsi="Courier New" w:cs="Courier New"/>
        </w:rPr>
        <w:t xml:space="preserve">  BLADES                          9589.20</w:t>
      </w:r>
    </w:p>
    <w:p w14:paraId="51E96BD6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</w:t>
      </w:r>
      <w:r w:rsidRPr="006B1BB7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publications </w:t>
      </w:r>
      <w:r>
        <w:rPr>
          <w:rFonts w:ascii="Courier New" w:hAnsi="Courier New" w:cs="Courier New"/>
        </w:rPr>
        <w:t xml:space="preserve">       </w:t>
      </w:r>
      <w:r w:rsidRPr="006B1BB7">
        <w:rPr>
          <w:rFonts w:ascii="Courier New" w:hAnsi="Courier New" w:cs="Courier New"/>
        </w:rPr>
        <w:t xml:space="preserve">            2084.94</w:t>
      </w:r>
    </w:p>
    <w:p w14:paraId="02DAE11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Iowa International Center       interpreting services             67.65</w:t>
      </w:r>
    </w:p>
    <w:p w14:paraId="21F8E10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Iowa One Call                   locate service                    48.60</w:t>
      </w:r>
    </w:p>
    <w:p w14:paraId="63DCB41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6B1BB7">
        <w:rPr>
          <w:rFonts w:ascii="Courier New" w:hAnsi="Courier New" w:cs="Courier New"/>
        </w:rPr>
        <w:t xml:space="preserve">   dues</w:t>
      </w:r>
      <w:r>
        <w:rPr>
          <w:rFonts w:ascii="Courier New" w:hAnsi="Courier New" w:cs="Courier New"/>
        </w:rPr>
        <w:t xml:space="preserve">        </w:t>
      </w:r>
      <w:r w:rsidRPr="006B1BB7">
        <w:rPr>
          <w:rFonts w:ascii="Courier New" w:hAnsi="Courier New" w:cs="Courier New"/>
        </w:rPr>
        <w:t xml:space="preserve">                     250.00</w:t>
      </w:r>
    </w:p>
    <w:p w14:paraId="24F4AC5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I-State Truck Center            PARTS                            990.29</w:t>
      </w:r>
    </w:p>
    <w:p w14:paraId="59848056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</w:t>
      </w:r>
      <w:r w:rsidRPr="006B1BB7">
        <w:rPr>
          <w:rFonts w:ascii="Courier New" w:hAnsi="Courier New" w:cs="Courier New"/>
        </w:rPr>
        <w:t xml:space="preserve">                  83.90</w:t>
      </w:r>
    </w:p>
    <w:p w14:paraId="4B3C515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City of Kingsley                UTILITIES                         45.03</w:t>
      </w:r>
    </w:p>
    <w:p w14:paraId="64083D62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Lampert Lumber </w:t>
      </w:r>
      <w:r>
        <w:rPr>
          <w:rFonts w:ascii="Courier New" w:hAnsi="Courier New" w:cs="Courier New"/>
        </w:rPr>
        <w:t xml:space="preserve">              </w:t>
      </w:r>
      <w:r w:rsidRPr="006B1BB7">
        <w:rPr>
          <w:rFonts w:ascii="Courier New" w:hAnsi="Courier New" w:cs="Courier New"/>
        </w:rPr>
        <w:t xml:space="preserve">   supplies                         268.10</w:t>
      </w:r>
    </w:p>
    <w:p w14:paraId="2B27B1D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City of LeMars                  water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                  44.50</w:t>
      </w:r>
    </w:p>
    <w:p w14:paraId="2CDE6BC2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LeMars ACE Hardware             supplies                         310.45</w:t>
      </w:r>
    </w:p>
    <w:p w14:paraId="6BD8C57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LeMars Agri Center              EROSION CONTROL                 1925.00</w:t>
      </w:r>
    </w:p>
    <w:p w14:paraId="761C7E2F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L.G. Everist Inc.               MATERIALS                        931.94</w:t>
      </w:r>
    </w:p>
    <w:p w14:paraId="3E21B90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 print tax </w:t>
      </w:r>
      <w:proofErr w:type="spellStart"/>
      <w:r w:rsidRPr="006B1BB7">
        <w:rPr>
          <w:rFonts w:ascii="Courier New" w:hAnsi="Courier New" w:cs="Courier New"/>
        </w:rPr>
        <w:t>stmts</w:t>
      </w:r>
      <w:proofErr w:type="spellEnd"/>
      <w:r w:rsidRPr="006B1BB7">
        <w:rPr>
          <w:rFonts w:ascii="Courier New" w:hAnsi="Courier New" w:cs="Courier New"/>
        </w:rPr>
        <w:t xml:space="preserve">                 9300.00</w:t>
      </w:r>
    </w:p>
    <w:p w14:paraId="2EC30C7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Brady Marienau 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well closing                     551.20</w:t>
      </w:r>
    </w:p>
    <w:p w14:paraId="0BC123E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Marx Trailer                    H&amp;H enclosed trailer 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8000.00</w:t>
      </w:r>
    </w:p>
    <w:p w14:paraId="0B8BB22F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Max I Walker                    SHOP SUPPLIES                     71.36</w:t>
      </w:r>
    </w:p>
    <w:p w14:paraId="093F775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Carl McIntyre                   uniform</w:t>
      </w:r>
      <w:r>
        <w:rPr>
          <w:rFonts w:ascii="Courier New" w:hAnsi="Courier New" w:cs="Courier New"/>
        </w:rPr>
        <w:t xml:space="preserve">          </w:t>
      </w:r>
      <w:r w:rsidRPr="006B1BB7">
        <w:rPr>
          <w:rFonts w:ascii="Courier New" w:hAnsi="Courier New" w:cs="Courier New"/>
        </w:rPr>
        <w:t xml:space="preserve">                128.39</w:t>
      </w:r>
    </w:p>
    <w:p w14:paraId="62D1016A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MidAmerican Energy              gas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                    75.43</w:t>
      </w:r>
    </w:p>
    <w:p w14:paraId="0730390C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MP Carwash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   wash</w:t>
      </w:r>
      <w:r>
        <w:rPr>
          <w:rFonts w:ascii="Courier New" w:hAnsi="Courier New" w:cs="Courier New"/>
        </w:rPr>
        <w:t xml:space="preserve"> </w:t>
      </w:r>
      <w:r w:rsidRPr="006B1BB7">
        <w:rPr>
          <w:rFonts w:ascii="Courier New" w:hAnsi="Courier New" w:cs="Courier New"/>
        </w:rPr>
        <w:t>card</w:t>
      </w:r>
      <w:r>
        <w:rPr>
          <w:rFonts w:ascii="Courier New" w:hAnsi="Courier New" w:cs="Courier New"/>
        </w:rPr>
        <w:t>s</w:t>
      </w:r>
      <w:r w:rsidRPr="006B1BB7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  300.00</w:t>
      </w:r>
    </w:p>
    <w:p w14:paraId="6009264C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Northern I</w:t>
      </w:r>
      <w:r>
        <w:rPr>
          <w:rFonts w:ascii="Courier New" w:hAnsi="Courier New" w:cs="Courier New"/>
        </w:rPr>
        <w:t>A</w:t>
      </w:r>
      <w:r w:rsidRPr="006B1BB7">
        <w:rPr>
          <w:rFonts w:ascii="Courier New" w:hAnsi="Courier New" w:cs="Courier New"/>
        </w:rPr>
        <w:t xml:space="preserve"> Const Products      CORRUGATED METAL PIPE          23719.00</w:t>
      </w:r>
    </w:p>
    <w:p w14:paraId="5A0F208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Northern Lights Foodservice     food supplies                   1297.67</w:t>
      </w:r>
    </w:p>
    <w:p w14:paraId="115EC81D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O'Reilly Auto Parts             FILTERS                           89.58</w:t>
      </w:r>
    </w:p>
    <w:p w14:paraId="7C2FAC7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Randy Oetken </w:t>
      </w:r>
      <w:r>
        <w:rPr>
          <w:rFonts w:ascii="Courier New" w:hAnsi="Courier New" w:cs="Courier New"/>
        </w:rPr>
        <w:t xml:space="preserve">              </w:t>
      </w:r>
      <w:r w:rsidRPr="006B1BB7">
        <w:rPr>
          <w:rFonts w:ascii="Courier New" w:hAnsi="Courier New" w:cs="Courier New"/>
        </w:rPr>
        <w:t xml:space="preserve">     well closing                     565.80</w:t>
      </w:r>
    </w:p>
    <w:p w14:paraId="4BF755D3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Stormy Olson                    uniform</w:t>
      </w:r>
      <w:r>
        <w:rPr>
          <w:rFonts w:ascii="Courier New" w:hAnsi="Courier New" w:cs="Courier New"/>
        </w:rPr>
        <w:t xml:space="preserve">        </w:t>
      </w:r>
      <w:r w:rsidRPr="006B1BB7">
        <w:rPr>
          <w:rFonts w:ascii="Courier New" w:hAnsi="Courier New" w:cs="Courier New"/>
        </w:rPr>
        <w:t xml:space="preserve">                  171.19</w:t>
      </w:r>
    </w:p>
    <w:p w14:paraId="6AA4535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Shawn Olson                     parts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          3553.02</w:t>
      </w:r>
    </w:p>
    <w:p w14:paraId="3D1E530D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One Office Solutions            </w:t>
      </w:r>
      <w:r>
        <w:rPr>
          <w:rFonts w:ascii="Courier New" w:hAnsi="Courier New" w:cs="Courier New"/>
        </w:rPr>
        <w:t xml:space="preserve">supplies        </w:t>
      </w:r>
      <w:r w:rsidRPr="006B1BB7">
        <w:rPr>
          <w:rFonts w:ascii="Courier New" w:hAnsi="Courier New" w:cs="Courier New"/>
        </w:rPr>
        <w:t xml:space="preserve">                 999.72</w:t>
      </w:r>
    </w:p>
    <w:p w14:paraId="4F64EBC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Owens-King Co.                  microfilm storage                  6.75</w:t>
      </w:r>
    </w:p>
    <w:p w14:paraId="6DB5BA6F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City of Oyens                   UTILITIES                         75.00</w:t>
      </w:r>
    </w:p>
    <w:p w14:paraId="6FBE144E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lastRenderedPageBreak/>
        <w:t xml:space="preserve"> Pens.com                        outreach mater</w:t>
      </w:r>
      <w:r>
        <w:rPr>
          <w:rFonts w:ascii="Courier New" w:hAnsi="Courier New" w:cs="Courier New"/>
        </w:rPr>
        <w:t>ial</w:t>
      </w:r>
      <w:r w:rsidRPr="006B1BB7">
        <w:rPr>
          <w:rFonts w:ascii="Courier New" w:hAnsi="Courier New" w:cs="Courier New"/>
        </w:rPr>
        <w:t xml:space="preserve">                360.30</w:t>
      </w:r>
    </w:p>
    <w:p w14:paraId="6A1DE866" w14:textId="77777777" w:rsidR="00F8550E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</w:t>
      </w:r>
      <w:r w:rsidRPr="006B1BB7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>LPHS grant</w:t>
      </w:r>
      <w:r>
        <w:rPr>
          <w:rFonts w:ascii="Courier New" w:hAnsi="Courier New" w:cs="Courier New"/>
        </w:rPr>
        <w:t xml:space="preserve">           </w:t>
      </w:r>
      <w:r w:rsidRPr="006B1BB7">
        <w:rPr>
          <w:rFonts w:ascii="Courier New" w:hAnsi="Courier New" w:cs="Courier New"/>
        </w:rPr>
        <w:t xml:space="preserve">           6021.76</w:t>
      </w:r>
    </w:p>
    <w:p w14:paraId="186978D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insurance reimbursements       21405.52</w:t>
      </w:r>
    </w:p>
    <w:p w14:paraId="214D4CD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6B1BB7">
        <w:rPr>
          <w:rFonts w:ascii="Courier New" w:hAnsi="Courier New" w:cs="Courier New"/>
        </w:rPr>
        <w:t>reimb</w:t>
      </w:r>
      <w:proofErr w:type="spellEnd"/>
      <w:r w:rsidRPr="006B1BB7">
        <w:rPr>
          <w:rFonts w:ascii="Courier New" w:hAnsi="Courier New" w:cs="Courier New"/>
        </w:rPr>
        <w:t>.             785.62</w:t>
      </w:r>
    </w:p>
    <w:p w14:paraId="2D887B5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Premier Communications          911 system phone                 104.68</w:t>
      </w:r>
    </w:p>
    <w:p w14:paraId="67F07FC9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</w:t>
      </w:r>
      <w:proofErr w:type="spellStart"/>
      <w:r w:rsidRPr="006B1BB7">
        <w:rPr>
          <w:rFonts w:ascii="Courier New" w:hAnsi="Courier New" w:cs="Courier New"/>
        </w:rPr>
        <w:t>Primebank</w:t>
      </w:r>
      <w:proofErr w:type="spellEnd"/>
      <w:r w:rsidRPr="006B1BB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    weed comm expenses               384.07</w:t>
      </w:r>
    </w:p>
    <w:p w14:paraId="1063314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</w:t>
      </w:r>
      <w:proofErr w:type="spellStart"/>
      <w:r w:rsidRPr="006B1BB7">
        <w:rPr>
          <w:rFonts w:ascii="Courier New" w:hAnsi="Courier New" w:cs="Courier New"/>
        </w:rPr>
        <w:t>Protex</w:t>
      </w:r>
      <w:proofErr w:type="spellEnd"/>
      <w:r w:rsidRPr="006B1BB7">
        <w:rPr>
          <w:rFonts w:ascii="Courier New" w:hAnsi="Courier New" w:cs="Courier New"/>
        </w:rPr>
        <w:t xml:space="preserve"> Central 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      fire alarm repair               1014.74</w:t>
      </w:r>
    </w:p>
    <w:p w14:paraId="4866B39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Mirna Ramirez                   meals 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           56.15</w:t>
      </w:r>
    </w:p>
    <w:p w14:paraId="2705255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Northwest REC                   power radio                      907.23</w:t>
      </w:r>
    </w:p>
    <w:p w14:paraId="0B7640E4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Jill Renken                     ed</w:t>
      </w:r>
      <w:r>
        <w:rPr>
          <w:rFonts w:ascii="Courier New" w:hAnsi="Courier New" w:cs="Courier New"/>
        </w:rPr>
        <w:t>ucation expenses</w:t>
      </w:r>
      <w:r w:rsidRPr="006B1BB7">
        <w:rPr>
          <w:rFonts w:ascii="Courier New" w:hAnsi="Courier New" w:cs="Courier New"/>
        </w:rPr>
        <w:t xml:space="preserve">              1034.61</w:t>
      </w:r>
    </w:p>
    <w:p w14:paraId="52A42CD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</w:t>
      </w:r>
      <w:proofErr w:type="spellStart"/>
      <w:r w:rsidRPr="006B1BB7">
        <w:rPr>
          <w:rFonts w:ascii="Courier New" w:hAnsi="Courier New" w:cs="Courier New"/>
        </w:rPr>
        <w:t>Rexwinkel</w:t>
      </w:r>
      <w:proofErr w:type="spellEnd"/>
      <w:r w:rsidRPr="006B1BB7">
        <w:rPr>
          <w:rFonts w:ascii="Courier New" w:hAnsi="Courier New" w:cs="Courier New"/>
        </w:rPr>
        <w:t xml:space="preserve"> Funeral Homes         autopsy </w:t>
      </w:r>
      <w:r>
        <w:rPr>
          <w:rFonts w:ascii="Courier New" w:hAnsi="Courier New" w:cs="Courier New"/>
        </w:rPr>
        <w:t xml:space="preserve">              </w:t>
      </w:r>
      <w:r w:rsidRPr="006B1BB7">
        <w:rPr>
          <w:rFonts w:ascii="Courier New" w:hAnsi="Courier New" w:cs="Courier New"/>
        </w:rPr>
        <w:t xml:space="preserve">          1346.20</w:t>
      </w:r>
    </w:p>
    <w:p w14:paraId="7F590EEA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</w:t>
      </w:r>
      <w:r w:rsidRPr="006B1BB7">
        <w:rPr>
          <w:rFonts w:ascii="Courier New" w:hAnsi="Courier New" w:cs="Courier New"/>
        </w:rPr>
        <w:t xml:space="preserve">                          212.50</w:t>
      </w:r>
    </w:p>
    <w:p w14:paraId="169E2CE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L &amp; D Mowing 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  pioneer cemetery mowing          180.00</w:t>
      </w:r>
    </w:p>
    <w:p w14:paraId="4D2D8A89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Schneider Geospatial</w:t>
      </w:r>
      <w:r>
        <w:rPr>
          <w:rFonts w:ascii="Courier New" w:hAnsi="Courier New" w:cs="Courier New"/>
        </w:rPr>
        <w:t xml:space="preserve">      </w:t>
      </w:r>
      <w:r w:rsidRPr="006B1BB7">
        <w:rPr>
          <w:rFonts w:ascii="Courier New" w:hAnsi="Courier New" w:cs="Courier New"/>
        </w:rPr>
        <w:t xml:space="preserve">      GIS data maint</w:t>
      </w:r>
      <w:r>
        <w:rPr>
          <w:rFonts w:ascii="Courier New" w:hAnsi="Courier New" w:cs="Courier New"/>
        </w:rPr>
        <w:t xml:space="preserve">enance     </w:t>
      </w:r>
      <w:r w:rsidRPr="006B1BB7">
        <w:rPr>
          <w:rFonts w:ascii="Courier New" w:hAnsi="Courier New" w:cs="Courier New"/>
        </w:rPr>
        <w:t xml:space="preserve">       4998.00</w:t>
      </w:r>
    </w:p>
    <w:p w14:paraId="672883D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Jared Schoenrock                SHOP SUPPLIES                     73.85</w:t>
      </w:r>
    </w:p>
    <w:p w14:paraId="185668F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Scott's Lumber                  counter top  </w:t>
      </w:r>
      <w:r>
        <w:rPr>
          <w:rFonts w:ascii="Courier New" w:hAnsi="Courier New" w:cs="Courier New"/>
        </w:rPr>
        <w:t xml:space="preserve">              </w:t>
      </w:r>
      <w:r w:rsidRPr="006B1BB7">
        <w:rPr>
          <w:rFonts w:ascii="Courier New" w:hAnsi="Courier New" w:cs="Courier New"/>
        </w:rPr>
        <w:t xml:space="preserve">     4708.00</w:t>
      </w:r>
    </w:p>
    <w:p w14:paraId="46054C0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</w:t>
      </w:r>
      <w:proofErr w:type="spellStart"/>
      <w:r w:rsidRPr="006B1BB7">
        <w:rPr>
          <w:rFonts w:ascii="Courier New" w:hAnsi="Courier New" w:cs="Courier New"/>
        </w:rPr>
        <w:t>Seuntjens</w:t>
      </w:r>
      <w:proofErr w:type="spellEnd"/>
      <w:r w:rsidRPr="006B1BB7">
        <w:rPr>
          <w:rFonts w:ascii="Courier New" w:hAnsi="Courier New" w:cs="Courier New"/>
        </w:rPr>
        <w:t xml:space="preserve"> Farm Partnership      RIGHT-OF-WAY                    3093.00</w:t>
      </w:r>
    </w:p>
    <w:p w14:paraId="54429E4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supplies     </w:t>
      </w:r>
      <w:r w:rsidRPr="006B1BB7">
        <w:rPr>
          <w:rFonts w:ascii="Courier New" w:hAnsi="Courier New" w:cs="Courier New"/>
        </w:rPr>
        <w:t xml:space="preserve">                   4113.21</w:t>
      </w:r>
    </w:p>
    <w:p w14:paraId="1ABE0B2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SIMPCO                          April Hazmat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                9950.00</w:t>
      </w:r>
    </w:p>
    <w:p w14:paraId="07BF2526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Sioux Co Sheriff                MD subpoena                      236.20</w:t>
      </w:r>
    </w:p>
    <w:p w14:paraId="4B00E2F1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Shelly Sitzmann                 conf</w:t>
      </w:r>
      <w:r>
        <w:rPr>
          <w:rFonts w:ascii="Courier New" w:hAnsi="Courier New" w:cs="Courier New"/>
        </w:rPr>
        <w:t>erence</w:t>
      </w:r>
      <w:r w:rsidRPr="006B1BB7">
        <w:rPr>
          <w:rFonts w:ascii="Courier New" w:hAnsi="Courier New" w:cs="Courier New"/>
        </w:rPr>
        <w:t xml:space="preserve"> expenses 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       949.40</w:t>
      </w:r>
    </w:p>
    <w:p w14:paraId="7C0F23F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Rebecca Socknat                 lodging                          325.24</w:t>
      </w:r>
    </w:p>
    <w:p w14:paraId="6BE3DAED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Solutions Inc. </w:t>
      </w:r>
      <w:r>
        <w:rPr>
          <w:rFonts w:ascii="Courier New" w:hAnsi="Courier New" w:cs="Courier New"/>
        </w:rPr>
        <w:t xml:space="preserve">               </w:t>
      </w:r>
      <w:r w:rsidRPr="006B1BB7">
        <w:rPr>
          <w:rFonts w:ascii="Courier New" w:hAnsi="Courier New" w:cs="Courier New"/>
        </w:rPr>
        <w:t xml:space="preserve">  imaging software </w:t>
      </w:r>
      <w:proofErr w:type="spellStart"/>
      <w:r w:rsidRPr="006B1BB7">
        <w:rPr>
          <w:rFonts w:ascii="Courier New" w:hAnsi="Courier New" w:cs="Courier New"/>
        </w:rPr>
        <w:t>maint</w:t>
      </w:r>
      <w:proofErr w:type="spellEnd"/>
      <w:r w:rsidRPr="006B1BB7">
        <w:rPr>
          <w:rFonts w:ascii="Courier New" w:hAnsi="Courier New" w:cs="Courier New"/>
        </w:rPr>
        <w:t xml:space="preserve">          8360.00</w:t>
      </w:r>
    </w:p>
    <w:p w14:paraId="1F529D6D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6B1BB7">
        <w:rPr>
          <w:rFonts w:ascii="Courier New" w:hAnsi="Courier New" w:cs="Courier New"/>
        </w:rPr>
        <w:t xml:space="preserve">  Hillview water                   254.10</w:t>
      </w:r>
    </w:p>
    <w:p w14:paraId="3F6E24A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Luke Steeg                      OFFICE CLEANING                   84.00</w:t>
      </w:r>
    </w:p>
    <w:p w14:paraId="7F81147F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</w:t>
      </w:r>
      <w:r w:rsidRPr="006B1BB7">
        <w:rPr>
          <w:rFonts w:ascii="Courier New" w:hAnsi="Courier New" w:cs="Courier New"/>
        </w:rPr>
        <w:t xml:space="preserve">         190.00</w:t>
      </w:r>
    </w:p>
    <w:p w14:paraId="15FC59AE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Mark D Sturgeon                 trial transcript                  72.50</w:t>
      </w:r>
    </w:p>
    <w:p w14:paraId="0D092056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Tommy Thompson </w:t>
      </w:r>
      <w:r>
        <w:rPr>
          <w:rFonts w:ascii="Courier New" w:hAnsi="Courier New" w:cs="Courier New"/>
        </w:rPr>
        <w:t xml:space="preserve">              </w:t>
      </w:r>
      <w:r w:rsidRPr="006B1BB7">
        <w:rPr>
          <w:rFonts w:ascii="Courier New" w:hAnsi="Courier New" w:cs="Courier New"/>
        </w:rPr>
        <w:t xml:space="preserve">   RIGHT-OF-WAY                    3712.00</w:t>
      </w:r>
    </w:p>
    <w:p w14:paraId="322A3898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Titan Machinery                 PARTS                             25.45</w:t>
      </w:r>
    </w:p>
    <w:p w14:paraId="18C9DF49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                vehicle repair</w:t>
      </w:r>
      <w:r>
        <w:rPr>
          <w:rFonts w:ascii="Courier New" w:hAnsi="Courier New" w:cs="Courier New"/>
        </w:rPr>
        <w:t>s</w:t>
      </w:r>
      <w:r w:rsidRPr="006B1BB7">
        <w:rPr>
          <w:rFonts w:ascii="Courier New" w:hAnsi="Courier New" w:cs="Courier New"/>
        </w:rPr>
        <w:t xml:space="preserve">                 3564.49</w:t>
      </w:r>
    </w:p>
    <w:p w14:paraId="1387B29D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</w:t>
      </w:r>
      <w:proofErr w:type="spellStart"/>
      <w:r w:rsidRPr="006B1BB7">
        <w:rPr>
          <w:rFonts w:ascii="Courier New" w:hAnsi="Courier New" w:cs="Courier New"/>
        </w:rPr>
        <w:t>Transource</w:t>
      </w:r>
      <w:proofErr w:type="spellEnd"/>
      <w:r w:rsidRPr="006B1BB7">
        <w:rPr>
          <w:rFonts w:ascii="Courier New" w:hAnsi="Courier New" w:cs="Courier New"/>
        </w:rPr>
        <w:t xml:space="preserve">                      OIL                              493.56</w:t>
      </w:r>
    </w:p>
    <w:p w14:paraId="57DBE243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US POSTAL SERVICE               </w:t>
      </w:r>
      <w:r>
        <w:rPr>
          <w:rFonts w:ascii="Courier New" w:hAnsi="Courier New" w:cs="Courier New"/>
        </w:rPr>
        <w:t xml:space="preserve">postage                </w:t>
      </w:r>
      <w:r w:rsidRPr="006B1BB7">
        <w:rPr>
          <w:rFonts w:ascii="Courier New" w:hAnsi="Courier New" w:cs="Courier New"/>
        </w:rPr>
        <w:t xml:space="preserve">         2953.00</w:t>
      </w:r>
    </w:p>
    <w:p w14:paraId="29840B2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Utility Equipment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           PARTS                            107.53</w:t>
      </w:r>
    </w:p>
    <w:p w14:paraId="49AC4602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6B1BB7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cell services            </w:t>
      </w:r>
      <w:r w:rsidRPr="006B1BB7">
        <w:rPr>
          <w:rFonts w:ascii="Courier New" w:hAnsi="Courier New" w:cs="Courier New"/>
        </w:rPr>
        <w:t xml:space="preserve">        547.66</w:t>
      </w:r>
    </w:p>
    <w:p w14:paraId="7106A413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Virtual Radiologic Pr</w:t>
      </w:r>
      <w:r>
        <w:rPr>
          <w:rFonts w:ascii="Courier New" w:hAnsi="Courier New" w:cs="Courier New"/>
        </w:rPr>
        <w:t xml:space="preserve">o        </w:t>
      </w:r>
      <w:r w:rsidRPr="006B1BB7">
        <w:rPr>
          <w:rFonts w:ascii="Courier New" w:hAnsi="Courier New" w:cs="Courier New"/>
        </w:rPr>
        <w:t xml:space="preserve">  inmate med</w:t>
      </w:r>
      <w:r>
        <w:rPr>
          <w:rFonts w:ascii="Courier New" w:hAnsi="Courier New" w:cs="Courier New"/>
        </w:rPr>
        <w:t xml:space="preserve">ical </w:t>
      </w:r>
      <w:r w:rsidRPr="006B1BB7">
        <w:rPr>
          <w:rFonts w:ascii="Courier New" w:hAnsi="Courier New" w:cs="Courier New"/>
        </w:rPr>
        <w:t xml:space="preserve">                   34.00</w:t>
      </w:r>
    </w:p>
    <w:p w14:paraId="26D15594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 </w:t>
      </w:r>
      <w:r w:rsidRPr="006B1BB7">
        <w:rPr>
          <w:rFonts w:ascii="Courier New" w:hAnsi="Courier New" w:cs="Courier New"/>
        </w:rPr>
        <w:t xml:space="preserve">              PARTS                            179.98</w:t>
      </w:r>
    </w:p>
    <w:p w14:paraId="47CCDF2A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 </w:t>
      </w:r>
      <w:r w:rsidRPr="006B1BB7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</w:t>
      </w:r>
      <w:r w:rsidRPr="006B1BB7">
        <w:rPr>
          <w:rFonts w:ascii="Courier New" w:hAnsi="Courier New" w:cs="Courier New"/>
        </w:rPr>
        <w:t xml:space="preserve">supplies   </w:t>
      </w:r>
      <w:r>
        <w:rPr>
          <w:rFonts w:ascii="Courier New" w:hAnsi="Courier New" w:cs="Courier New"/>
        </w:rPr>
        <w:t xml:space="preserve">     </w:t>
      </w:r>
      <w:r w:rsidRPr="006B1BB7">
        <w:rPr>
          <w:rFonts w:ascii="Courier New" w:hAnsi="Courier New" w:cs="Courier New"/>
        </w:rPr>
        <w:t xml:space="preserve">                 377.14</w:t>
      </w:r>
    </w:p>
    <w:p w14:paraId="199A2447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6B1BB7">
        <w:rPr>
          <w:rFonts w:ascii="Courier New" w:hAnsi="Courier New" w:cs="Courier New"/>
        </w:rPr>
        <w:t xml:space="preserve">                  Remsen trunkline                 324.32</w:t>
      </w:r>
    </w:p>
    <w:p w14:paraId="496E7F59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Wolf Farm </w:t>
      </w:r>
      <w:r>
        <w:rPr>
          <w:rFonts w:ascii="Courier New" w:hAnsi="Courier New" w:cs="Courier New"/>
        </w:rPr>
        <w:t xml:space="preserve">   </w:t>
      </w:r>
      <w:r w:rsidRPr="006B1BB7">
        <w:rPr>
          <w:rFonts w:ascii="Courier New" w:hAnsi="Courier New" w:cs="Courier New"/>
        </w:rPr>
        <w:t xml:space="preserve">                   RIGHT-OF-WAY                    5952.00</w:t>
      </w:r>
    </w:p>
    <w:p w14:paraId="2F186515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Woodbury Co Sheriff             subpoena</w:t>
      </w:r>
      <w:r>
        <w:rPr>
          <w:rFonts w:ascii="Courier New" w:hAnsi="Courier New" w:cs="Courier New"/>
        </w:rPr>
        <w:t xml:space="preserve">       </w:t>
      </w:r>
      <w:r w:rsidRPr="006B1BB7">
        <w:rPr>
          <w:rFonts w:ascii="Courier New" w:hAnsi="Courier New" w:cs="Courier New"/>
        </w:rPr>
        <w:t xml:space="preserve">                   98.00</w:t>
      </w:r>
    </w:p>
    <w:p w14:paraId="55EA91BF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Yankton County Sheriff          service</w:t>
      </w:r>
      <w:r>
        <w:rPr>
          <w:rFonts w:ascii="Courier New" w:hAnsi="Courier New" w:cs="Courier New"/>
        </w:rPr>
        <w:t xml:space="preserve">            </w:t>
      </w:r>
      <w:r w:rsidRPr="006B1BB7">
        <w:rPr>
          <w:rFonts w:ascii="Courier New" w:hAnsi="Courier New" w:cs="Courier New"/>
        </w:rPr>
        <w:t xml:space="preserve">               52.50</w:t>
      </w:r>
    </w:p>
    <w:p w14:paraId="22E6324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Youth Shelter Care </w:t>
      </w:r>
      <w:r>
        <w:rPr>
          <w:rFonts w:ascii="Courier New" w:hAnsi="Courier New" w:cs="Courier New"/>
        </w:rPr>
        <w:t xml:space="preserve">          </w:t>
      </w:r>
      <w:r w:rsidRPr="006B1BB7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juvenile shelter care</w:t>
      </w:r>
      <w:r w:rsidRPr="006B1BB7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 </w:t>
      </w:r>
      <w:r w:rsidRPr="006B1BB7">
        <w:rPr>
          <w:rFonts w:ascii="Courier New" w:hAnsi="Courier New" w:cs="Courier New"/>
        </w:rPr>
        <w:t xml:space="preserve"> 698.55</w:t>
      </w:r>
    </w:p>
    <w:p w14:paraId="74241BEB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Zenk Properties                 rent assistance </w:t>
      </w:r>
      <w:r>
        <w:rPr>
          <w:rFonts w:ascii="Courier New" w:hAnsi="Courier New" w:cs="Courier New"/>
        </w:rPr>
        <w:t xml:space="preserve">          </w:t>
      </w:r>
      <w:r w:rsidRPr="006B1BB7">
        <w:rPr>
          <w:rFonts w:ascii="Courier New" w:hAnsi="Courier New" w:cs="Courier New"/>
        </w:rPr>
        <w:t xml:space="preserve">       200.00</w:t>
      </w:r>
    </w:p>
    <w:p w14:paraId="284FFAD0" w14:textId="77777777" w:rsidR="00F8550E" w:rsidRPr="006B1BB7" w:rsidRDefault="00F8550E" w:rsidP="00F8550E">
      <w:pPr>
        <w:pStyle w:val="PlainText"/>
        <w:rPr>
          <w:rFonts w:ascii="Courier New" w:hAnsi="Courier New" w:cs="Courier New"/>
        </w:rPr>
      </w:pPr>
      <w:r w:rsidRPr="006B1BB7">
        <w:rPr>
          <w:rFonts w:ascii="Courier New" w:hAnsi="Courier New" w:cs="Courier New"/>
        </w:rPr>
        <w:t xml:space="preserve"> ZOHO Corporation                software maintenance            3160.00</w:t>
      </w:r>
    </w:p>
    <w:p w14:paraId="1F55BB88" w14:textId="77777777" w:rsidR="00F8550E" w:rsidRDefault="00F8550E" w:rsidP="00F8550E">
      <w:pPr>
        <w:pStyle w:val="PlainText"/>
        <w:rPr>
          <w:rFonts w:ascii="Courier New" w:hAnsi="Courier New" w:cs="Courier New"/>
        </w:rPr>
      </w:pPr>
    </w:p>
    <w:p w14:paraId="7D7D20F8" w14:textId="77777777" w:rsidR="00F8550E" w:rsidRDefault="00F8550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F85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0FD1"/>
    <w:rsid w:val="00013F68"/>
    <w:rsid w:val="000247C9"/>
    <w:rsid w:val="0002492D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580A"/>
    <w:rsid w:val="000673BD"/>
    <w:rsid w:val="000772A8"/>
    <w:rsid w:val="00077B74"/>
    <w:rsid w:val="00077FAB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06DF"/>
    <w:rsid w:val="000E5AC1"/>
    <w:rsid w:val="000F0769"/>
    <w:rsid w:val="001002CB"/>
    <w:rsid w:val="00103595"/>
    <w:rsid w:val="00107DE7"/>
    <w:rsid w:val="00110276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07908"/>
    <w:rsid w:val="0021094C"/>
    <w:rsid w:val="002112C3"/>
    <w:rsid w:val="00212D31"/>
    <w:rsid w:val="00216068"/>
    <w:rsid w:val="0021667F"/>
    <w:rsid w:val="00217BB9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42E"/>
    <w:rsid w:val="00386A3E"/>
    <w:rsid w:val="00386AC8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5F90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D2679"/>
    <w:rsid w:val="004E09CA"/>
    <w:rsid w:val="004E75D7"/>
    <w:rsid w:val="005018EB"/>
    <w:rsid w:val="00501FF0"/>
    <w:rsid w:val="005103CC"/>
    <w:rsid w:val="00512702"/>
    <w:rsid w:val="00512E29"/>
    <w:rsid w:val="00524289"/>
    <w:rsid w:val="00530EFF"/>
    <w:rsid w:val="00534A0F"/>
    <w:rsid w:val="00540634"/>
    <w:rsid w:val="0054635F"/>
    <w:rsid w:val="00546956"/>
    <w:rsid w:val="00551FE2"/>
    <w:rsid w:val="00572A60"/>
    <w:rsid w:val="00596DA7"/>
    <w:rsid w:val="005A4CE8"/>
    <w:rsid w:val="005A618C"/>
    <w:rsid w:val="005B4E17"/>
    <w:rsid w:val="005B723C"/>
    <w:rsid w:val="005C3127"/>
    <w:rsid w:val="005C5F77"/>
    <w:rsid w:val="005D1369"/>
    <w:rsid w:val="005D5714"/>
    <w:rsid w:val="005E0196"/>
    <w:rsid w:val="00602D01"/>
    <w:rsid w:val="00607A94"/>
    <w:rsid w:val="00617775"/>
    <w:rsid w:val="00617EB3"/>
    <w:rsid w:val="00621AAF"/>
    <w:rsid w:val="006328F9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2000A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871A8"/>
    <w:rsid w:val="00797C8D"/>
    <w:rsid w:val="007A1FFA"/>
    <w:rsid w:val="007A205E"/>
    <w:rsid w:val="007A2337"/>
    <w:rsid w:val="007A4919"/>
    <w:rsid w:val="007A5B62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2BBE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48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17B40"/>
    <w:rsid w:val="009374F1"/>
    <w:rsid w:val="00951C2D"/>
    <w:rsid w:val="00952842"/>
    <w:rsid w:val="00953333"/>
    <w:rsid w:val="00953C1C"/>
    <w:rsid w:val="0095662F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33F4"/>
    <w:rsid w:val="009D4A54"/>
    <w:rsid w:val="009E420A"/>
    <w:rsid w:val="009E455D"/>
    <w:rsid w:val="009E5A59"/>
    <w:rsid w:val="009E7024"/>
    <w:rsid w:val="009F7499"/>
    <w:rsid w:val="00A061DF"/>
    <w:rsid w:val="00A07158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12FB"/>
    <w:rsid w:val="00B1228B"/>
    <w:rsid w:val="00B123B9"/>
    <w:rsid w:val="00B17384"/>
    <w:rsid w:val="00B17989"/>
    <w:rsid w:val="00B23E11"/>
    <w:rsid w:val="00B260C4"/>
    <w:rsid w:val="00B26C3F"/>
    <w:rsid w:val="00B36B85"/>
    <w:rsid w:val="00B442BF"/>
    <w:rsid w:val="00B555BE"/>
    <w:rsid w:val="00B62662"/>
    <w:rsid w:val="00B636CC"/>
    <w:rsid w:val="00B73DAA"/>
    <w:rsid w:val="00B75E5F"/>
    <w:rsid w:val="00B8232B"/>
    <w:rsid w:val="00B82A41"/>
    <w:rsid w:val="00B83AFE"/>
    <w:rsid w:val="00B84166"/>
    <w:rsid w:val="00B8643F"/>
    <w:rsid w:val="00B96603"/>
    <w:rsid w:val="00B97780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05B78"/>
    <w:rsid w:val="00C1453E"/>
    <w:rsid w:val="00C176A2"/>
    <w:rsid w:val="00C17789"/>
    <w:rsid w:val="00C177A5"/>
    <w:rsid w:val="00C25FB2"/>
    <w:rsid w:val="00C337B9"/>
    <w:rsid w:val="00C43CC1"/>
    <w:rsid w:val="00C43E01"/>
    <w:rsid w:val="00C53073"/>
    <w:rsid w:val="00C54EF8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1DA1"/>
    <w:rsid w:val="00C925B9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D4D9F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50228"/>
    <w:rsid w:val="00D50768"/>
    <w:rsid w:val="00D50BA7"/>
    <w:rsid w:val="00D550E4"/>
    <w:rsid w:val="00D628AA"/>
    <w:rsid w:val="00D73B5D"/>
    <w:rsid w:val="00D80E0A"/>
    <w:rsid w:val="00D821E6"/>
    <w:rsid w:val="00D8546A"/>
    <w:rsid w:val="00D86855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EF6FAF"/>
    <w:rsid w:val="00F04975"/>
    <w:rsid w:val="00F064EE"/>
    <w:rsid w:val="00F1271A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8550E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2025-06-11T13:36:00Z</dcterms:created>
  <dcterms:modified xsi:type="dcterms:W3CDTF">2025-06-11T13:36:00Z</dcterms:modified>
</cp:coreProperties>
</file>